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90E3" w14:textId="77777777" w:rsidR="00FB7564" w:rsidRPr="00406AA1" w:rsidRDefault="00FB7564" w:rsidP="00FB756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6AA1">
        <w:rPr>
          <w:rFonts w:ascii="Times New Roman" w:hAnsi="Times New Roman" w:cs="Times New Roman"/>
          <w:b/>
          <w:sz w:val="44"/>
          <w:szCs w:val="44"/>
        </w:rPr>
        <w:t>Telephone Comfort Care Case Notes</w:t>
      </w:r>
    </w:p>
    <w:p w14:paraId="1B7B4190" w14:textId="77777777" w:rsidR="00FB7564" w:rsidRPr="00406AA1" w:rsidRDefault="00FB7564" w:rsidP="00FB7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AA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see bottom of form for common codes and acronyms</w:t>
      </w:r>
      <w:r w:rsidRPr="00406AA1">
        <w:rPr>
          <w:rFonts w:ascii="Times New Roman" w:hAnsi="Times New Roman" w:cs="Times New Roman"/>
          <w:b/>
          <w:sz w:val="24"/>
          <w:szCs w:val="24"/>
        </w:rPr>
        <w:t>)</w:t>
      </w:r>
    </w:p>
    <w:p w14:paraId="628EF6C5" w14:textId="77777777" w:rsidR="00FB7564" w:rsidRPr="00406AA1" w:rsidRDefault="00FB7564" w:rsidP="00FB7564">
      <w:pPr>
        <w:rPr>
          <w:rFonts w:ascii="Times New Roman" w:hAnsi="Times New Roman" w:cs="Times New Roman"/>
          <w:b/>
          <w:sz w:val="44"/>
          <w:szCs w:val="44"/>
        </w:rPr>
      </w:pPr>
      <w:r w:rsidRPr="00406AA1">
        <w:rPr>
          <w:rFonts w:ascii="Times New Roman" w:hAnsi="Times New Roman" w:cs="Times New Roman"/>
          <w:b/>
          <w:sz w:val="44"/>
          <w:szCs w:val="44"/>
        </w:rPr>
        <w:t xml:space="preserve"> Name:</w:t>
      </w: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7406"/>
      </w:tblGrid>
      <w:tr w:rsidR="00FB7564" w:rsidRPr="00406AA1" w14:paraId="07BEB437" w14:textId="77777777" w:rsidTr="00E90073">
        <w:trPr>
          <w:trHeight w:val="512"/>
        </w:trPr>
        <w:tc>
          <w:tcPr>
            <w:tcW w:w="1836" w:type="dxa"/>
            <w:shd w:val="clear" w:color="auto" w:fill="BFBFBF" w:themeFill="background1" w:themeFillShade="BF"/>
          </w:tcPr>
          <w:p w14:paraId="219DCC05" w14:textId="77777777" w:rsidR="00FB7564" w:rsidRPr="00406AA1" w:rsidRDefault="00FB7564" w:rsidP="00E900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AA1">
              <w:rPr>
                <w:rFonts w:ascii="Times New Roman" w:hAnsi="Times New Roman" w:cs="Times New Roman"/>
                <w:b/>
                <w:sz w:val="36"/>
                <w:szCs w:val="36"/>
              </w:rPr>
              <w:t>Date/Time</w:t>
            </w:r>
          </w:p>
        </w:tc>
        <w:tc>
          <w:tcPr>
            <w:tcW w:w="7632" w:type="dxa"/>
            <w:shd w:val="clear" w:color="auto" w:fill="BFBFBF" w:themeFill="background1" w:themeFillShade="BF"/>
          </w:tcPr>
          <w:p w14:paraId="3DA8973C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AA1">
              <w:rPr>
                <w:rFonts w:ascii="Times New Roman" w:hAnsi="Times New Roman" w:cs="Times New Roman"/>
                <w:b/>
                <w:sz w:val="36"/>
                <w:szCs w:val="36"/>
              </w:rPr>
              <w:t>Action / Intervention / Follow - Up</w:t>
            </w:r>
          </w:p>
        </w:tc>
      </w:tr>
      <w:tr w:rsidR="00FB7564" w:rsidRPr="00406AA1" w14:paraId="1E11A50B" w14:textId="77777777" w:rsidTr="00E90073">
        <w:trPr>
          <w:trHeight w:val="458"/>
        </w:trPr>
        <w:tc>
          <w:tcPr>
            <w:tcW w:w="1836" w:type="dxa"/>
          </w:tcPr>
          <w:p w14:paraId="3A14462C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1646429175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36D4D58F" w14:textId="05D216DF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29F9AD69" w14:textId="77777777" w:rsidTr="00E90073">
        <w:trPr>
          <w:trHeight w:val="512"/>
        </w:trPr>
        <w:tc>
          <w:tcPr>
            <w:tcW w:w="1836" w:type="dxa"/>
          </w:tcPr>
          <w:p w14:paraId="25F56586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95286584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524486F1" w14:textId="71687C81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FB7564" w:rsidRPr="00406AA1" w14:paraId="13951C41" w14:textId="77777777" w:rsidTr="00E90073">
        <w:trPr>
          <w:trHeight w:val="458"/>
        </w:trPr>
        <w:tc>
          <w:tcPr>
            <w:tcW w:w="1836" w:type="dxa"/>
          </w:tcPr>
          <w:p w14:paraId="6A7E5129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77994501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0AFC7EB2" w14:textId="2F1F742B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2A35BF8A" w14:textId="77777777" w:rsidTr="00E90073">
        <w:trPr>
          <w:trHeight w:val="512"/>
        </w:trPr>
        <w:tc>
          <w:tcPr>
            <w:tcW w:w="1836" w:type="dxa"/>
          </w:tcPr>
          <w:p w14:paraId="5A6995D2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1246876816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1FA57993" w14:textId="6EF76A0E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FB7564" w:rsidRPr="00406AA1" w14:paraId="4E61ED86" w14:textId="77777777" w:rsidTr="00E90073">
        <w:trPr>
          <w:trHeight w:val="548"/>
        </w:trPr>
        <w:tc>
          <w:tcPr>
            <w:tcW w:w="1836" w:type="dxa"/>
          </w:tcPr>
          <w:p w14:paraId="6B01E161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1992058661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423034AF" w14:textId="37C94039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186685E8" w14:textId="77777777" w:rsidTr="00E90073">
        <w:trPr>
          <w:trHeight w:val="512"/>
        </w:trPr>
        <w:tc>
          <w:tcPr>
            <w:tcW w:w="1836" w:type="dxa"/>
          </w:tcPr>
          <w:p w14:paraId="1DE20041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163511779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02307789" w14:textId="326C73D5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FB7564" w:rsidRPr="00406AA1" w14:paraId="7B3BB581" w14:textId="77777777" w:rsidTr="00E90073">
        <w:trPr>
          <w:trHeight w:val="548"/>
        </w:trPr>
        <w:tc>
          <w:tcPr>
            <w:tcW w:w="1836" w:type="dxa"/>
          </w:tcPr>
          <w:p w14:paraId="302BE588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813023374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1F11717E" w14:textId="5393D139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FB7564" w:rsidRPr="00406AA1" w14:paraId="5F78CAD5" w14:textId="77777777" w:rsidTr="00E90073">
        <w:trPr>
          <w:trHeight w:val="512"/>
        </w:trPr>
        <w:tc>
          <w:tcPr>
            <w:tcW w:w="1836" w:type="dxa"/>
          </w:tcPr>
          <w:p w14:paraId="3CAF01B0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1260976141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20E07F1A" w14:textId="608BE8FA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0A2F9F90" w14:textId="77777777" w:rsidTr="00E90073">
        <w:trPr>
          <w:trHeight w:val="548"/>
        </w:trPr>
        <w:tc>
          <w:tcPr>
            <w:tcW w:w="1836" w:type="dxa"/>
          </w:tcPr>
          <w:p w14:paraId="380A24AC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2081048466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782DA569" w14:textId="5D8A9534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6450EAEB" w14:textId="77777777" w:rsidTr="00E90073">
        <w:trPr>
          <w:trHeight w:val="512"/>
        </w:trPr>
        <w:tc>
          <w:tcPr>
            <w:tcW w:w="1836" w:type="dxa"/>
          </w:tcPr>
          <w:p w14:paraId="600918E0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901450945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580C20BE" w14:textId="764565DA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340C6C6D" w14:textId="77777777" w:rsidTr="00E90073">
        <w:trPr>
          <w:trHeight w:val="548"/>
        </w:trPr>
        <w:tc>
          <w:tcPr>
            <w:tcW w:w="1836" w:type="dxa"/>
          </w:tcPr>
          <w:p w14:paraId="0F5127AB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226383945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376B8CFC" w14:textId="64320CD7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FB7564" w:rsidRPr="00406AA1" w14:paraId="0F47BF75" w14:textId="77777777" w:rsidTr="00E90073">
        <w:trPr>
          <w:trHeight w:val="512"/>
        </w:trPr>
        <w:tc>
          <w:tcPr>
            <w:tcW w:w="1836" w:type="dxa"/>
          </w:tcPr>
          <w:p w14:paraId="5BA85302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-1114044822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63856385" w14:textId="03468952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2B147832" w14:textId="77777777" w:rsidTr="00E90073">
        <w:trPr>
          <w:trHeight w:val="548"/>
        </w:trPr>
        <w:tc>
          <w:tcPr>
            <w:tcW w:w="1836" w:type="dxa"/>
          </w:tcPr>
          <w:p w14:paraId="4E88B2AF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1165210356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6D3BD2D7" w14:textId="6BBD8780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114033C6" w14:textId="77777777" w:rsidTr="00E90073">
        <w:trPr>
          <w:trHeight w:val="512"/>
        </w:trPr>
        <w:tc>
          <w:tcPr>
            <w:tcW w:w="1836" w:type="dxa"/>
          </w:tcPr>
          <w:p w14:paraId="4B53D3D4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1228422632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69F258A9" w14:textId="1369393E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FB7564" w:rsidRPr="00406AA1" w14:paraId="49CD9D1C" w14:textId="77777777" w:rsidTr="00E90073">
        <w:trPr>
          <w:trHeight w:val="548"/>
        </w:trPr>
        <w:tc>
          <w:tcPr>
            <w:tcW w:w="1836" w:type="dxa"/>
          </w:tcPr>
          <w:p w14:paraId="670EE761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36"/>
              <w:szCs w:val="36"/>
            </w:rPr>
            <w:id w:val="2124725012"/>
            <w:placeholder>
              <w:docPart w:val="DefaultPlaceholder_-1854013440"/>
            </w:placeholder>
          </w:sdtPr>
          <w:sdtContent>
            <w:tc>
              <w:tcPr>
                <w:tcW w:w="7632" w:type="dxa"/>
              </w:tcPr>
              <w:p w14:paraId="41CF53C6" w14:textId="0899A7DE" w:rsidR="00FB7564" w:rsidRPr="00406AA1" w:rsidRDefault="00FB7564" w:rsidP="00E90073">
                <w:pPr>
                  <w:ind w:left="720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FB7564" w:rsidRPr="00406AA1" w14:paraId="673D0911" w14:textId="77777777" w:rsidTr="00E90073">
        <w:trPr>
          <w:trHeight w:val="512"/>
        </w:trPr>
        <w:tc>
          <w:tcPr>
            <w:tcW w:w="1836" w:type="dxa"/>
          </w:tcPr>
          <w:p w14:paraId="70110E44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632" w:type="dxa"/>
          </w:tcPr>
          <w:p w14:paraId="595D3166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7564" w:rsidRPr="00406AA1" w14:paraId="3FB11734" w14:textId="77777777" w:rsidTr="00E90073">
        <w:trPr>
          <w:trHeight w:val="548"/>
        </w:trPr>
        <w:tc>
          <w:tcPr>
            <w:tcW w:w="1836" w:type="dxa"/>
          </w:tcPr>
          <w:p w14:paraId="2B91CA69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632" w:type="dxa"/>
          </w:tcPr>
          <w:p w14:paraId="130EF3F1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7564" w:rsidRPr="00406AA1" w14:paraId="6CE5B981" w14:textId="77777777" w:rsidTr="00E90073">
        <w:trPr>
          <w:trHeight w:val="512"/>
        </w:trPr>
        <w:tc>
          <w:tcPr>
            <w:tcW w:w="1836" w:type="dxa"/>
          </w:tcPr>
          <w:p w14:paraId="07D3F7A4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32" w:type="dxa"/>
          </w:tcPr>
          <w:p w14:paraId="69D00892" w14:textId="77777777" w:rsidR="00FB7564" w:rsidRPr="00406AA1" w:rsidRDefault="00FB7564" w:rsidP="00E90073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40A7C5B" w14:textId="77777777" w:rsidR="00FB7564" w:rsidRPr="00406AA1" w:rsidRDefault="00FB7564" w:rsidP="00FB7564">
      <w:pPr>
        <w:rPr>
          <w:b/>
          <w:sz w:val="32"/>
          <w:szCs w:val="32"/>
        </w:rPr>
      </w:pPr>
      <w:r w:rsidRPr="00406AA1">
        <w:rPr>
          <w:b/>
          <w:sz w:val="32"/>
          <w:szCs w:val="32"/>
        </w:rPr>
        <w:t xml:space="preserve">The following codes and acronyms will be noted on the back side of all case notes.     You may use a </w:t>
      </w:r>
      <w:proofErr w:type="gramStart"/>
      <w:r w:rsidRPr="00406AA1">
        <w:rPr>
          <w:b/>
          <w:sz w:val="32"/>
          <w:szCs w:val="32"/>
        </w:rPr>
        <w:t>Code, or</w:t>
      </w:r>
      <w:proofErr w:type="gramEnd"/>
      <w:r w:rsidRPr="00406AA1">
        <w:rPr>
          <w:b/>
          <w:sz w:val="32"/>
          <w:szCs w:val="32"/>
        </w:rPr>
        <w:t xml:space="preserve"> write out in long hand.   Also, you may refer to these Codes/Acronyms, if used on your Intake Form. </w:t>
      </w:r>
    </w:p>
    <w:p w14:paraId="61517783" w14:textId="77777777" w:rsidR="00FB7564" w:rsidRPr="00406AA1" w:rsidRDefault="00FB7564" w:rsidP="00FB7564">
      <w:pPr>
        <w:rPr>
          <w:sz w:val="32"/>
          <w:szCs w:val="32"/>
        </w:rPr>
      </w:pPr>
      <w:r w:rsidRPr="00406AA1">
        <w:rPr>
          <w:b/>
          <w:sz w:val="32"/>
          <w:szCs w:val="32"/>
        </w:rPr>
        <w:t>Please document the following, may use Code, at your discretion</w:t>
      </w:r>
    </w:p>
    <w:p w14:paraId="0D62CF3C" w14:textId="77777777" w:rsidR="00FB7564" w:rsidRPr="00406AA1" w:rsidRDefault="00FB7564" w:rsidP="00FB7564">
      <w:pPr>
        <w:spacing w:after="0" w:line="240" w:lineRule="auto"/>
        <w:ind w:left="1440" w:firstLine="720"/>
        <w:rPr>
          <w:sz w:val="28"/>
          <w:szCs w:val="28"/>
        </w:rPr>
      </w:pPr>
    </w:p>
    <w:p w14:paraId="22B4E0D4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X</w:t>
      </w:r>
      <w:r w:rsidRPr="00406AA1">
        <w:rPr>
          <w:color w:val="FF0000"/>
          <w:sz w:val="28"/>
          <w:szCs w:val="28"/>
        </w:rPr>
        <w:t xml:space="preserve"> </w:t>
      </w:r>
      <w:r w:rsidRPr="00406AA1">
        <w:rPr>
          <w:sz w:val="28"/>
          <w:szCs w:val="28"/>
        </w:rPr>
        <w:t>= Connected call to participant</w:t>
      </w:r>
    </w:p>
    <w:p w14:paraId="1021E90E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B</w:t>
      </w:r>
      <w:r w:rsidRPr="00406AA1">
        <w:rPr>
          <w:sz w:val="28"/>
          <w:szCs w:val="28"/>
        </w:rPr>
        <w:t xml:space="preserve"> = Participant phone line busy</w:t>
      </w:r>
    </w:p>
    <w:p w14:paraId="7FF66EDC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O</w:t>
      </w:r>
      <w:r w:rsidRPr="00406AA1">
        <w:rPr>
          <w:sz w:val="28"/>
          <w:szCs w:val="28"/>
        </w:rPr>
        <w:t xml:space="preserve"> = Participant requested no calls (Notify staff)</w:t>
      </w:r>
    </w:p>
    <w:p w14:paraId="2C07F7A4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H</w:t>
      </w:r>
      <w:r w:rsidRPr="00406AA1">
        <w:rPr>
          <w:sz w:val="28"/>
          <w:szCs w:val="28"/>
        </w:rPr>
        <w:t xml:space="preserve"> = Participant in the Hospital (notify staff)</w:t>
      </w:r>
    </w:p>
    <w:p w14:paraId="48B42306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S</w:t>
      </w:r>
      <w:r w:rsidRPr="00406AA1">
        <w:rPr>
          <w:color w:val="FF0000"/>
          <w:sz w:val="28"/>
          <w:szCs w:val="28"/>
        </w:rPr>
        <w:t xml:space="preserve"> </w:t>
      </w:r>
      <w:r w:rsidRPr="00406AA1">
        <w:rPr>
          <w:sz w:val="28"/>
          <w:szCs w:val="28"/>
        </w:rPr>
        <w:t>= Participant in Skilled Nursing (notify staff)</w:t>
      </w:r>
    </w:p>
    <w:p w14:paraId="41B06BDB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M</w:t>
      </w:r>
      <w:r w:rsidRPr="00406AA1">
        <w:rPr>
          <w:sz w:val="28"/>
          <w:szCs w:val="28"/>
        </w:rPr>
        <w:t xml:space="preserve"> = Left message for participant</w:t>
      </w:r>
    </w:p>
    <w:p w14:paraId="28267FC2" w14:textId="77777777" w:rsidR="00FB7564" w:rsidRPr="00406AA1" w:rsidRDefault="00FB7564" w:rsidP="00FB7564">
      <w:pPr>
        <w:spacing w:after="0" w:line="240" w:lineRule="auto"/>
        <w:ind w:firstLine="720"/>
        <w:rPr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>C</w:t>
      </w:r>
      <w:r w:rsidRPr="00406AA1">
        <w:rPr>
          <w:color w:val="FF0000"/>
          <w:sz w:val="28"/>
          <w:szCs w:val="28"/>
        </w:rPr>
        <w:t xml:space="preserve"> </w:t>
      </w:r>
      <w:r w:rsidRPr="00406AA1">
        <w:rPr>
          <w:sz w:val="28"/>
          <w:szCs w:val="28"/>
        </w:rPr>
        <w:t>= spoke to caregiver, not participant</w:t>
      </w:r>
    </w:p>
    <w:p w14:paraId="68000F17" w14:textId="77777777" w:rsidR="00FB7564" w:rsidRPr="00406AA1" w:rsidRDefault="00FB7564" w:rsidP="00FB7564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406AA1">
        <w:rPr>
          <w:b/>
          <w:color w:val="FF0000"/>
          <w:sz w:val="28"/>
          <w:szCs w:val="28"/>
        </w:rPr>
        <w:t xml:space="preserve">. </w:t>
      </w:r>
      <w:r w:rsidRPr="00406AA1">
        <w:rPr>
          <w:sz w:val="28"/>
          <w:szCs w:val="28"/>
        </w:rPr>
        <w:t>= Phone rings and no answer</w:t>
      </w:r>
    </w:p>
    <w:p w14:paraId="654FC87C" w14:textId="77777777" w:rsidR="00FB7564" w:rsidRPr="00406AA1" w:rsidRDefault="00FB7564" w:rsidP="00FB7564">
      <w:pPr>
        <w:spacing w:after="0" w:line="240" w:lineRule="auto"/>
        <w:ind w:left="1440" w:firstLine="720"/>
        <w:rPr>
          <w:sz w:val="28"/>
          <w:szCs w:val="28"/>
        </w:rPr>
      </w:pPr>
    </w:p>
    <w:p w14:paraId="40CB22CD" w14:textId="77777777" w:rsidR="00FB7564" w:rsidRPr="00406AA1" w:rsidRDefault="00FB7564" w:rsidP="00FB7564">
      <w:pPr>
        <w:spacing w:after="0" w:line="240" w:lineRule="auto"/>
        <w:rPr>
          <w:b/>
          <w:sz w:val="32"/>
          <w:szCs w:val="32"/>
        </w:rPr>
      </w:pPr>
      <w:r w:rsidRPr="00406AA1">
        <w:rPr>
          <w:b/>
          <w:sz w:val="32"/>
          <w:szCs w:val="32"/>
        </w:rPr>
        <w:t>Acronyms:   Following Codes may be noted on your assignment sheet</w:t>
      </w:r>
    </w:p>
    <w:p w14:paraId="4C02DF93" w14:textId="77777777" w:rsidR="00FB7564" w:rsidRPr="00406AA1" w:rsidRDefault="00FB7564" w:rsidP="00FB7564">
      <w:pPr>
        <w:spacing w:after="0" w:line="240" w:lineRule="auto"/>
        <w:rPr>
          <w:b/>
          <w:sz w:val="32"/>
          <w:szCs w:val="32"/>
        </w:rPr>
      </w:pPr>
    </w:p>
    <w:p w14:paraId="2547E0B9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 xml:space="preserve">MOW = </w:t>
      </w:r>
      <w:r w:rsidRPr="00406AA1">
        <w:rPr>
          <w:sz w:val="28"/>
          <w:szCs w:val="28"/>
        </w:rPr>
        <w:t>Meals on Wheels</w:t>
      </w:r>
    </w:p>
    <w:p w14:paraId="5184D646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HOH</w:t>
      </w:r>
      <w:r w:rsidRPr="00406AA1">
        <w:rPr>
          <w:sz w:val="28"/>
          <w:szCs w:val="28"/>
        </w:rPr>
        <w:t>= Hard of Hearing</w:t>
      </w:r>
    </w:p>
    <w:p w14:paraId="701D16B1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HV</w:t>
      </w:r>
      <w:r w:rsidRPr="00406AA1">
        <w:rPr>
          <w:sz w:val="28"/>
          <w:szCs w:val="28"/>
        </w:rPr>
        <w:t>= Home Visitor,</w:t>
      </w:r>
    </w:p>
    <w:p w14:paraId="26FC6748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SRC</w:t>
      </w:r>
      <w:r w:rsidRPr="00406AA1">
        <w:rPr>
          <w:sz w:val="28"/>
          <w:szCs w:val="28"/>
        </w:rPr>
        <w:t>= Senior Companion</w:t>
      </w:r>
    </w:p>
    <w:p w14:paraId="3C130D0C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SNF</w:t>
      </w:r>
      <w:r w:rsidRPr="00406AA1">
        <w:rPr>
          <w:sz w:val="28"/>
          <w:szCs w:val="28"/>
        </w:rPr>
        <w:t>= Skilled Nursing Facility</w:t>
      </w:r>
    </w:p>
    <w:p w14:paraId="41E861AC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DIL</w:t>
      </w:r>
      <w:r w:rsidRPr="00406AA1">
        <w:rPr>
          <w:sz w:val="28"/>
          <w:szCs w:val="28"/>
        </w:rPr>
        <w:t>= Daughter-in-Law</w:t>
      </w:r>
    </w:p>
    <w:p w14:paraId="0AF7D4EF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MHP</w:t>
      </w:r>
      <w:r w:rsidRPr="00406AA1">
        <w:rPr>
          <w:sz w:val="28"/>
          <w:szCs w:val="28"/>
        </w:rPr>
        <w:t>= Mobile Home Park</w:t>
      </w:r>
    </w:p>
    <w:p w14:paraId="60B0994F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ADHC</w:t>
      </w:r>
      <w:r w:rsidRPr="00406AA1">
        <w:rPr>
          <w:sz w:val="28"/>
          <w:szCs w:val="28"/>
        </w:rPr>
        <w:t>= Adult Day Health Care</w:t>
      </w:r>
    </w:p>
    <w:p w14:paraId="71F64649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 xml:space="preserve"> SIL</w:t>
      </w:r>
      <w:r w:rsidRPr="00406AA1">
        <w:rPr>
          <w:sz w:val="28"/>
          <w:szCs w:val="28"/>
        </w:rPr>
        <w:t>= Son-in-Law</w:t>
      </w:r>
    </w:p>
    <w:p w14:paraId="0FF34F84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sz w:val="28"/>
          <w:szCs w:val="28"/>
        </w:rPr>
        <w:t xml:space="preserve"> </w:t>
      </w:r>
      <w:r w:rsidRPr="00406AA1">
        <w:rPr>
          <w:b/>
          <w:sz w:val="28"/>
          <w:szCs w:val="28"/>
        </w:rPr>
        <w:t>DOB</w:t>
      </w:r>
      <w:r w:rsidRPr="00406AA1">
        <w:rPr>
          <w:sz w:val="28"/>
          <w:szCs w:val="28"/>
        </w:rPr>
        <w:t>= Date of Birth</w:t>
      </w:r>
    </w:p>
    <w:p w14:paraId="043E2B23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IHSS</w:t>
      </w:r>
      <w:r w:rsidRPr="00406AA1">
        <w:rPr>
          <w:sz w:val="28"/>
          <w:szCs w:val="28"/>
        </w:rPr>
        <w:t>= In Home Support Services</w:t>
      </w:r>
    </w:p>
    <w:p w14:paraId="60098952" w14:textId="77777777" w:rsidR="00FB7564" w:rsidRPr="00406AA1" w:rsidRDefault="00FB7564" w:rsidP="00FB7564">
      <w:pPr>
        <w:spacing w:after="0" w:line="240" w:lineRule="auto"/>
        <w:rPr>
          <w:sz w:val="28"/>
          <w:szCs w:val="28"/>
        </w:rPr>
      </w:pPr>
      <w:r w:rsidRPr="00406AA1">
        <w:rPr>
          <w:b/>
          <w:sz w:val="28"/>
          <w:szCs w:val="28"/>
        </w:rPr>
        <w:t>VA</w:t>
      </w:r>
      <w:r w:rsidRPr="00406AA1">
        <w:rPr>
          <w:sz w:val="28"/>
          <w:szCs w:val="28"/>
        </w:rPr>
        <w:t>= Receives care at the VA hospital</w:t>
      </w:r>
    </w:p>
    <w:p w14:paraId="68E6040D" w14:textId="77777777" w:rsidR="00FB7564" w:rsidRPr="00406AA1" w:rsidRDefault="00FB7564" w:rsidP="00FB7564">
      <w:r w:rsidRPr="00406AA1">
        <w:rPr>
          <w:b/>
          <w:sz w:val="28"/>
          <w:szCs w:val="28"/>
        </w:rPr>
        <w:t>FB</w:t>
      </w:r>
      <w:r w:rsidRPr="00406AA1">
        <w:rPr>
          <w:sz w:val="28"/>
          <w:szCs w:val="28"/>
        </w:rPr>
        <w:t>= Food Bank recipient</w:t>
      </w:r>
    </w:p>
    <w:p w14:paraId="57753898" w14:textId="77777777" w:rsidR="00125EA0" w:rsidRDefault="00FB7564"/>
    <w:sectPr w:rsidR="001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64"/>
    <w:rsid w:val="00553785"/>
    <w:rsid w:val="00D657ED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80F3"/>
  <w15:chartTrackingRefBased/>
  <w15:docId w15:val="{51A40B0C-F518-4E26-88FA-23E5E4B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BE60-F139-466B-8BEE-CC6667D9CFF6}"/>
      </w:docPartPr>
      <w:docPartBody>
        <w:p w:rsidR="00000000" w:rsidRDefault="006854BC">
          <w:r w:rsidRPr="006D5E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C"/>
    <w:rsid w:val="006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Cheney</dc:creator>
  <cp:keywords/>
  <dc:description/>
  <cp:lastModifiedBy>Roxanne Cheney</cp:lastModifiedBy>
  <cp:revision>1</cp:revision>
  <dcterms:created xsi:type="dcterms:W3CDTF">2020-02-20T02:58:00Z</dcterms:created>
  <dcterms:modified xsi:type="dcterms:W3CDTF">2020-02-20T03:02:00Z</dcterms:modified>
</cp:coreProperties>
</file>